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360" w:line="220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任现职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以来主要业绩材料登记表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填表人：                   填表时间：                           联系电话：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38"/>
        <w:gridCol w:w="1522"/>
        <w:gridCol w:w="2554"/>
        <w:gridCol w:w="3118"/>
        <w:gridCol w:w="184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1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537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起止时间</w:t>
            </w:r>
          </w:p>
        </w:tc>
        <w:tc>
          <w:tcPr>
            <w:tcW w:w="90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本人起何作用</w:t>
            </w:r>
          </w:p>
        </w:tc>
        <w:tc>
          <w:tcPr>
            <w:tcW w:w="110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完成情况（获何奖励）</w:t>
            </w:r>
          </w:p>
        </w:tc>
        <w:tc>
          <w:tcPr>
            <w:tcW w:w="6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证明人签字</w:t>
            </w:r>
          </w:p>
        </w:tc>
        <w:tc>
          <w:tcPr>
            <w:tcW w:w="91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证明单位签章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8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13" w:type="pc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37" w:type="pc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8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13" w:type="pc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37" w:type="pct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220" w:lineRule="atLeast"/>
      </w:pPr>
      <w:r>
        <w:rPr>
          <w:rFonts w:hint="eastAsia" w:ascii="黑体" w:hAnsi="黑体" w:eastAsia="黑体"/>
          <w:sz w:val="28"/>
          <w:szCs w:val="28"/>
        </w:rPr>
        <w:t>备注：本人起何作用应填写：项目负责人、专项负责人、主要设计人、主要参与者、一般参与者。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mExNGFiMGVmZjg4MjhiMjJiNTQ4OGU5YjYyNzJkZWUifQ=="/>
  </w:docVars>
  <w:rsids>
    <w:rsidRoot w:val="00D31D50"/>
    <w:rsid w:val="000D34C5"/>
    <w:rsid w:val="001D60E3"/>
    <w:rsid w:val="00240317"/>
    <w:rsid w:val="00323B43"/>
    <w:rsid w:val="003D37D8"/>
    <w:rsid w:val="003D7E0E"/>
    <w:rsid w:val="00426133"/>
    <w:rsid w:val="004358AB"/>
    <w:rsid w:val="00614E3B"/>
    <w:rsid w:val="00891AC0"/>
    <w:rsid w:val="008B7726"/>
    <w:rsid w:val="00A169B0"/>
    <w:rsid w:val="00A60F33"/>
    <w:rsid w:val="00AE3651"/>
    <w:rsid w:val="00B41B0F"/>
    <w:rsid w:val="00B65525"/>
    <w:rsid w:val="00D3042E"/>
    <w:rsid w:val="00D31D50"/>
    <w:rsid w:val="00DF3E80"/>
    <w:rsid w:val="00E10B10"/>
    <w:rsid w:val="00F42746"/>
    <w:rsid w:val="00F461C5"/>
    <w:rsid w:val="295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13</TotalTime>
  <ScaleCrop>false</ScaleCrop>
  <LinksUpToDate>false</LinksUpToDate>
  <CharactersWithSpaces>184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WPS_1715691290</cp:lastModifiedBy>
  <dcterms:modified xsi:type="dcterms:W3CDTF">2024-08-02T07:24:38Z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E05B15B17E8546D885D0E99E291D8D1F_12</vt:lpwstr>
  </property>
</Properties>
</file>